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0B9F" w14:textId="77777777" w:rsidR="006172BE" w:rsidRPr="00B82A40" w:rsidRDefault="006172BE" w:rsidP="00F87E1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796BF374" w14:textId="6C893C2A" w:rsidR="00F87E13" w:rsidRDefault="00F87E13" w:rsidP="00F87E13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F87E13">
        <w:rPr>
          <w:rFonts w:asciiTheme="majorHAnsi" w:hAnsiTheme="majorHAnsi" w:cstheme="majorHAnsi"/>
          <w:b/>
          <w:bCs/>
          <w:sz w:val="48"/>
          <w:szCs w:val="48"/>
        </w:rPr>
        <w:t>Ich bin</w:t>
      </w:r>
    </w:p>
    <w:p w14:paraId="77074C03" w14:textId="36ECDD7A" w:rsidR="00906111" w:rsidRPr="00906111" w:rsidRDefault="00A8752D" w:rsidP="00BF1E2A">
      <w:pPr>
        <w:spacing w:after="0"/>
        <w:jc w:val="center"/>
        <w:rPr>
          <w:rFonts w:asciiTheme="majorHAnsi" w:hAnsiTheme="majorHAnsi" w:cstheme="majorHAnsi"/>
          <w:b/>
          <w:bCs/>
          <w:sz w:val="72"/>
          <w:szCs w:val="72"/>
        </w:rPr>
      </w:pPr>
      <w:r>
        <w:rPr>
          <w:rFonts w:asciiTheme="majorHAnsi" w:hAnsiTheme="majorHAnsi" w:cstheme="majorHAnsi"/>
          <w:b/>
          <w:bCs/>
          <w:sz w:val="72"/>
          <w:szCs w:val="72"/>
        </w:rPr>
        <w:t xml:space="preserve">J O C E L Y N </w:t>
      </w:r>
    </w:p>
    <w:p w14:paraId="58C8DDD1" w14:textId="1974EA5D" w:rsidR="00906111" w:rsidRPr="00BF1E2A" w:rsidRDefault="00906111" w:rsidP="00906111">
      <w:pPr>
        <w:rPr>
          <w:rFonts w:asciiTheme="majorHAnsi" w:hAnsiTheme="majorHAnsi" w:cstheme="majorHAnsi"/>
          <w:b/>
          <w:bCs/>
          <w:sz w:val="2"/>
          <w:szCs w:val="2"/>
        </w:rPr>
      </w:pPr>
    </w:p>
    <w:p w14:paraId="6C9BB331" w14:textId="27F25E63" w:rsidR="00906111" w:rsidRDefault="00BF1E2A" w:rsidP="00BF1E2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607EAF7" wp14:editId="37F7D217">
            <wp:extent cx="3002292" cy="3543300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448" cy="35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BCEEA" w14:textId="77777777" w:rsidR="00BF1E2A" w:rsidRPr="00BF1E2A" w:rsidRDefault="00BF1E2A" w:rsidP="00BF1E2A">
      <w:pPr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79573DF1" w14:textId="7EF99A4E" w:rsidR="008A6181" w:rsidRDefault="00906111" w:rsidP="0090611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… am </w:t>
      </w:r>
      <w:r w:rsidR="00CC53AB">
        <w:rPr>
          <w:rFonts w:asciiTheme="majorHAnsi" w:hAnsiTheme="majorHAnsi" w:cstheme="majorHAnsi"/>
          <w:b/>
          <w:bCs/>
          <w:sz w:val="28"/>
          <w:szCs w:val="28"/>
        </w:rPr>
        <w:t>20. November 2017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geboren und kam im </w:t>
      </w:r>
      <w:r w:rsidR="00CC53AB">
        <w:rPr>
          <w:rFonts w:asciiTheme="majorHAnsi" w:hAnsiTheme="majorHAnsi" w:cstheme="majorHAnsi"/>
          <w:b/>
          <w:bCs/>
          <w:sz w:val="28"/>
          <w:szCs w:val="28"/>
        </w:rPr>
        <w:t>Jahr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202</w:t>
      </w:r>
      <w:r w:rsidR="00CC53AB">
        <w:rPr>
          <w:rFonts w:asciiTheme="majorHAnsi" w:hAnsiTheme="majorHAnsi" w:cstheme="majorHAnsi"/>
          <w:b/>
          <w:bCs/>
          <w:sz w:val="28"/>
          <w:szCs w:val="28"/>
        </w:rPr>
        <w:t>2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F1E2A">
        <w:rPr>
          <w:rFonts w:asciiTheme="majorHAnsi" w:hAnsiTheme="majorHAnsi" w:cstheme="majorHAnsi"/>
          <w:b/>
          <w:bCs/>
          <w:sz w:val="28"/>
          <w:szCs w:val="28"/>
        </w:rPr>
        <w:t xml:space="preserve">mit meinen Freundinnen Caroline und Miyu vom Chiemsee </w:t>
      </w:r>
      <w:r>
        <w:rPr>
          <w:rFonts w:asciiTheme="majorHAnsi" w:hAnsiTheme="majorHAnsi" w:cstheme="majorHAnsi"/>
          <w:b/>
          <w:bCs/>
          <w:sz w:val="28"/>
          <w:szCs w:val="28"/>
        </w:rPr>
        <w:t>auf den Lebenshof nach Mittelstadt.</w:t>
      </w:r>
      <w:r w:rsidR="006172B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911A7">
        <w:rPr>
          <w:rFonts w:asciiTheme="majorHAnsi" w:hAnsiTheme="majorHAnsi" w:cstheme="majorHAnsi"/>
          <w:b/>
          <w:bCs/>
          <w:sz w:val="28"/>
          <w:szCs w:val="28"/>
        </w:rPr>
        <w:t>Ich bin eine gemütliche Frohnatur</w:t>
      </w:r>
      <w:r w:rsidR="001E2F54">
        <w:rPr>
          <w:rFonts w:asciiTheme="majorHAnsi" w:hAnsiTheme="majorHAnsi" w:cstheme="majorHAnsi"/>
          <w:b/>
          <w:bCs/>
          <w:sz w:val="28"/>
          <w:szCs w:val="28"/>
        </w:rPr>
        <w:t xml:space="preserve"> - </w:t>
      </w:r>
      <w:r w:rsidR="00CA60E7">
        <w:rPr>
          <w:rFonts w:asciiTheme="majorHAnsi" w:hAnsiTheme="majorHAnsi" w:cstheme="majorHAnsi"/>
          <w:b/>
          <w:bCs/>
          <w:sz w:val="28"/>
          <w:szCs w:val="28"/>
        </w:rPr>
        <w:t xml:space="preserve">wenn auf dem Hof viel los ist, ziehe ich mich </w:t>
      </w:r>
      <w:r w:rsidR="001E2F54">
        <w:rPr>
          <w:rFonts w:asciiTheme="majorHAnsi" w:hAnsiTheme="majorHAnsi" w:cstheme="majorHAnsi"/>
          <w:b/>
          <w:bCs/>
          <w:sz w:val="28"/>
          <w:szCs w:val="28"/>
        </w:rPr>
        <w:t>etwas</w:t>
      </w:r>
      <w:r w:rsidR="00CA60E7">
        <w:rPr>
          <w:rFonts w:asciiTheme="majorHAnsi" w:hAnsiTheme="majorHAnsi" w:cstheme="majorHAnsi"/>
          <w:b/>
          <w:bCs/>
          <w:sz w:val="28"/>
          <w:szCs w:val="28"/>
        </w:rPr>
        <w:t xml:space="preserve"> zurück und liege gerne im Stroh</w:t>
      </w:r>
      <w:r w:rsidR="00D761AE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8A6181">
        <w:rPr>
          <w:rFonts w:asciiTheme="majorHAnsi" w:hAnsiTheme="majorHAnsi" w:cstheme="majorHAnsi"/>
          <w:b/>
          <w:bCs/>
          <w:sz w:val="28"/>
          <w:szCs w:val="28"/>
        </w:rPr>
        <w:t xml:space="preserve">Aber wenn es was zu Fressen gibt, bin ich natürlich auch dabei und habe auch nichts gegen ein paar Streicheleinheiten einzuwenden. </w:t>
      </w:r>
    </w:p>
    <w:p w14:paraId="77B1A207" w14:textId="748839AC" w:rsidR="008A6181" w:rsidRDefault="008A6181" w:rsidP="0090611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Ich bin ebenfalls noch auf der Suche nach lieben </w:t>
      </w:r>
      <w:r w:rsidR="001E2F54">
        <w:rPr>
          <w:rFonts w:asciiTheme="majorHAnsi" w:hAnsiTheme="majorHAnsi" w:cstheme="majorHAnsi"/>
          <w:b/>
          <w:bCs/>
          <w:sz w:val="28"/>
          <w:szCs w:val="28"/>
        </w:rPr>
        <w:t>PatInnen</w:t>
      </w:r>
      <w:r w:rsidR="00A91ED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und freue mich sehr, wenn ihr mich </w:t>
      </w:r>
      <w:r w:rsidR="00BF1E2A">
        <w:rPr>
          <w:rFonts w:asciiTheme="majorHAnsi" w:hAnsiTheme="majorHAnsi" w:cstheme="majorHAnsi"/>
          <w:b/>
          <w:bCs/>
          <w:sz w:val="28"/>
          <w:szCs w:val="28"/>
        </w:rPr>
        <w:t>bald</w:t>
      </w:r>
      <w:r w:rsidR="008468DD">
        <w:rPr>
          <w:rFonts w:asciiTheme="majorHAnsi" w:hAnsiTheme="majorHAnsi" w:cstheme="majorHAnsi"/>
          <w:b/>
          <w:bCs/>
          <w:sz w:val="28"/>
          <w:szCs w:val="28"/>
        </w:rPr>
        <w:t xml:space="preserve"> besucht. </w:t>
      </w:r>
    </w:p>
    <w:p w14:paraId="338EE343" w14:textId="77777777" w:rsidR="0033631D" w:rsidRPr="00795A3C" w:rsidRDefault="0033631D" w:rsidP="0033631D">
      <w:pPr>
        <w:rPr>
          <w:rFonts w:asciiTheme="majorHAnsi" w:hAnsiTheme="majorHAnsi" w:cstheme="majorHAnsi"/>
          <w:b/>
          <w:bCs/>
          <w:sz w:val="2"/>
          <w:szCs w:val="2"/>
        </w:rPr>
      </w:pPr>
    </w:p>
    <w:p w14:paraId="0BB14AB3" w14:textId="77777777" w:rsidR="0033631D" w:rsidRDefault="0033631D" w:rsidP="0033631D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795A3C">
        <w:rPr>
          <w:rFonts w:asciiTheme="majorHAnsi" w:hAnsiTheme="majorHAnsi" w:cstheme="majorHAnsi"/>
          <w:b/>
          <w:bCs/>
          <w:sz w:val="44"/>
          <w:szCs w:val="44"/>
        </w:rPr>
        <w:t>Möchtest Du mich mit einer Patenschaft unterstützen?</w:t>
      </w:r>
    </w:p>
    <w:p w14:paraId="2B8B61D6" w14:textId="77777777" w:rsidR="0033631D" w:rsidRPr="00795A3C" w:rsidRDefault="0033631D" w:rsidP="0033631D">
      <w:pPr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1D351A0C" w14:textId="77777777" w:rsidR="0033631D" w:rsidRDefault="0033631D" w:rsidP="0033631D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795A3C">
        <w:rPr>
          <w:rFonts w:asciiTheme="majorHAnsi" w:hAnsiTheme="majorHAnsi" w:cstheme="majorHAnsi"/>
          <w:b/>
          <w:bCs/>
          <w:sz w:val="36"/>
          <w:szCs w:val="36"/>
        </w:rPr>
        <w:t xml:space="preserve">Dann hole Dir alle Infos von den lieben Menschen hier </w:t>
      </w:r>
      <w:r>
        <w:rPr>
          <w:rFonts w:asciiTheme="majorHAnsi" w:hAnsiTheme="majorHAnsi" w:cstheme="majorHAnsi"/>
          <w:b/>
          <w:bCs/>
          <w:sz w:val="36"/>
          <w:szCs w:val="36"/>
        </w:rPr>
        <w:t xml:space="preserve">am </w:t>
      </w:r>
      <w:proofErr w:type="gramStart"/>
      <w:r>
        <w:rPr>
          <w:rFonts w:asciiTheme="majorHAnsi" w:hAnsiTheme="majorHAnsi" w:cstheme="majorHAnsi"/>
          <w:b/>
          <w:bCs/>
          <w:sz w:val="36"/>
          <w:szCs w:val="36"/>
        </w:rPr>
        <w:t xml:space="preserve">Infostand, </w:t>
      </w:r>
      <w:r w:rsidRPr="00795A3C">
        <w:rPr>
          <w:rFonts w:asciiTheme="majorHAnsi" w:hAnsiTheme="majorHAnsi" w:cstheme="majorHAnsi"/>
          <w:b/>
          <w:bCs/>
          <w:sz w:val="36"/>
          <w:szCs w:val="36"/>
        </w:rPr>
        <w:t xml:space="preserve"> die</w:t>
      </w:r>
      <w:proofErr w:type="gramEnd"/>
      <w:r w:rsidRPr="00795A3C">
        <w:rPr>
          <w:rFonts w:asciiTheme="majorHAnsi" w:hAnsiTheme="majorHAnsi" w:cstheme="majorHAnsi"/>
          <w:b/>
          <w:bCs/>
          <w:sz w:val="36"/>
          <w:szCs w:val="36"/>
        </w:rPr>
        <w:t xml:space="preserve"> sich bei den Patentreffen immer um mich kümmern. </w:t>
      </w:r>
    </w:p>
    <w:p w14:paraId="193506E5" w14:textId="77777777" w:rsidR="0033631D" w:rsidRPr="00795A3C" w:rsidRDefault="0033631D" w:rsidP="0033631D">
      <w:pPr>
        <w:jc w:val="center"/>
        <w:rPr>
          <w:rFonts w:asciiTheme="majorHAnsi" w:hAnsiTheme="majorHAnsi" w:cstheme="majorHAnsi"/>
          <w:b/>
          <w:bCs/>
          <w:sz w:val="6"/>
          <w:szCs w:val="6"/>
        </w:rPr>
      </w:pPr>
    </w:p>
    <w:p w14:paraId="22562C13" w14:textId="77777777" w:rsidR="0033631D" w:rsidRDefault="0033631D" w:rsidP="0033631D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 xml:space="preserve">Von Herzen Danke und bis bald, </w:t>
      </w:r>
    </w:p>
    <w:p w14:paraId="46C10044" w14:textId="486DDB41" w:rsidR="008468DD" w:rsidRPr="008468DD" w:rsidRDefault="008468DD" w:rsidP="008468DD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Deine Jocelyn</w:t>
      </w:r>
    </w:p>
    <w:sectPr w:rsidR="008468DD" w:rsidRPr="008468DD" w:rsidSect="00F87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13"/>
    <w:rsid w:val="00031BB1"/>
    <w:rsid w:val="001E2F54"/>
    <w:rsid w:val="002911A7"/>
    <w:rsid w:val="00296DF8"/>
    <w:rsid w:val="0033631D"/>
    <w:rsid w:val="00423681"/>
    <w:rsid w:val="004923CD"/>
    <w:rsid w:val="006172BE"/>
    <w:rsid w:val="006A243D"/>
    <w:rsid w:val="00795A3C"/>
    <w:rsid w:val="008342B2"/>
    <w:rsid w:val="008468DD"/>
    <w:rsid w:val="008A6181"/>
    <w:rsid w:val="00906111"/>
    <w:rsid w:val="00A8752D"/>
    <w:rsid w:val="00A91ED4"/>
    <w:rsid w:val="00B82A40"/>
    <w:rsid w:val="00B9786E"/>
    <w:rsid w:val="00BF1E2A"/>
    <w:rsid w:val="00C3373A"/>
    <w:rsid w:val="00CA60E7"/>
    <w:rsid w:val="00CC53AB"/>
    <w:rsid w:val="00D27C3D"/>
    <w:rsid w:val="00D44AA5"/>
    <w:rsid w:val="00D761AE"/>
    <w:rsid w:val="00DD620B"/>
    <w:rsid w:val="00F4049E"/>
    <w:rsid w:val="00F8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9D7B"/>
  <w15:chartTrackingRefBased/>
  <w15:docId w15:val="{F9832F58-23CF-4503-94BE-69FED6BF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7E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 Schuker</dc:creator>
  <cp:keywords/>
  <dc:description/>
  <cp:lastModifiedBy>Schuker, Friederike</cp:lastModifiedBy>
  <cp:revision>3</cp:revision>
  <cp:lastPrinted>2026-01-26T20:45:00Z</cp:lastPrinted>
  <dcterms:created xsi:type="dcterms:W3CDTF">2026-01-25T20:46:00Z</dcterms:created>
  <dcterms:modified xsi:type="dcterms:W3CDTF">2026-01-26T20:45:00Z</dcterms:modified>
</cp:coreProperties>
</file>